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57" w:rsidRPr="003A235E" w:rsidRDefault="00101257" w:rsidP="00101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</w:p>
    <w:p w:rsidR="00101257" w:rsidRPr="003A235E" w:rsidRDefault="00101257" w:rsidP="00101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101257" w:rsidRPr="003A235E" w:rsidRDefault="00101257" w:rsidP="00101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 xml:space="preserve">Республиканской межотраслевой профсоюзной спартакиады </w:t>
      </w: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>среди членских организаций ООП РБ «Спартакиада - 2024»</w:t>
      </w: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3EDB" w:rsidRPr="006328F9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6328F9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>1.</w:t>
      </w:r>
      <w:r w:rsidR="00101257">
        <w:rPr>
          <w:rFonts w:ascii="Times New Roman" w:hAnsi="Times New Roman" w:cs="Times New Roman"/>
          <w:sz w:val="28"/>
          <w:szCs w:val="28"/>
        </w:rPr>
        <w:t xml:space="preserve"> </w:t>
      </w:r>
      <w:r w:rsidRPr="006328F9">
        <w:rPr>
          <w:rFonts w:ascii="Times New Roman" w:hAnsi="Times New Roman" w:cs="Times New Roman"/>
          <w:sz w:val="28"/>
          <w:szCs w:val="28"/>
        </w:rPr>
        <w:t xml:space="preserve">Юдаева Е.А. – </w:t>
      </w:r>
      <w:proofErr w:type="spellStart"/>
      <w:r w:rsidRPr="006328F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328F9"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FB0B9B" w:rsidRPr="00C23EDB" w:rsidRDefault="00FB0B9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0B9B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Овчинникова Н.Л.- заведующий общим отделом ООП РБ;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B91A1B">
        <w:rPr>
          <w:rFonts w:ascii="Times New Roman" w:hAnsi="Times New Roman" w:cs="Times New Roman"/>
          <w:sz w:val="28"/>
          <w:szCs w:val="28"/>
        </w:rPr>
        <w:t>Сластин</w:t>
      </w:r>
      <w:proofErr w:type="spellEnd"/>
      <w:r w:rsidR="00B91A1B">
        <w:rPr>
          <w:rFonts w:ascii="Times New Roman" w:hAnsi="Times New Roman" w:cs="Times New Roman"/>
          <w:sz w:val="28"/>
          <w:szCs w:val="28"/>
        </w:rPr>
        <w:t xml:space="preserve"> И.Ф</w:t>
      </w:r>
      <w:r w:rsidR="006328F9">
        <w:rPr>
          <w:rFonts w:ascii="Times New Roman" w:hAnsi="Times New Roman" w:cs="Times New Roman"/>
          <w:sz w:val="28"/>
          <w:szCs w:val="28"/>
        </w:rPr>
        <w:t>.</w:t>
      </w:r>
      <w:r w:rsidR="001C077B">
        <w:rPr>
          <w:rFonts w:ascii="Times New Roman" w:hAnsi="Times New Roman" w:cs="Times New Roman"/>
          <w:sz w:val="28"/>
          <w:szCs w:val="28"/>
        </w:rPr>
        <w:t xml:space="preserve"> </w:t>
      </w:r>
      <w:r w:rsidR="00101257">
        <w:rPr>
          <w:rFonts w:ascii="Times New Roman" w:hAnsi="Times New Roman" w:cs="Times New Roman"/>
          <w:sz w:val="28"/>
          <w:szCs w:val="28"/>
        </w:rPr>
        <w:t>–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председатель</w:t>
      </w:r>
      <w:r w:rsidR="00101257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 xml:space="preserve">БРО </w:t>
      </w:r>
      <w:r w:rsidR="00B91A1B">
        <w:rPr>
          <w:rFonts w:ascii="Times New Roman" w:hAnsi="Times New Roman" w:cs="Times New Roman"/>
          <w:sz w:val="28"/>
          <w:szCs w:val="28"/>
        </w:rPr>
        <w:t>ОО «Общероссийский профессиональный союз работников автомобильного транспорта и дорожного хозяйства»</w:t>
      </w:r>
      <w:r w:rsidR="001C077B"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F20">
        <w:rPr>
          <w:rFonts w:ascii="Times New Roman" w:hAnsi="Times New Roman" w:cs="Times New Roman"/>
          <w:sz w:val="28"/>
          <w:szCs w:val="28"/>
        </w:rPr>
        <w:t>Ускеев</w:t>
      </w:r>
      <w:proofErr w:type="spellEnd"/>
      <w:r w:rsidR="00295F20">
        <w:rPr>
          <w:rFonts w:ascii="Times New Roman" w:hAnsi="Times New Roman" w:cs="Times New Roman"/>
          <w:sz w:val="28"/>
          <w:szCs w:val="28"/>
        </w:rPr>
        <w:t xml:space="preserve"> Ж.В</w:t>
      </w:r>
      <w:r w:rsidR="006328F9">
        <w:rPr>
          <w:rFonts w:ascii="Times New Roman" w:hAnsi="Times New Roman" w:cs="Times New Roman"/>
          <w:sz w:val="28"/>
          <w:szCs w:val="28"/>
        </w:rPr>
        <w:t xml:space="preserve">. </w:t>
      </w:r>
      <w:r w:rsidR="00101257">
        <w:rPr>
          <w:rFonts w:ascii="Times New Roman" w:hAnsi="Times New Roman" w:cs="Times New Roman"/>
          <w:sz w:val="28"/>
          <w:szCs w:val="28"/>
        </w:rPr>
        <w:t>–</w:t>
      </w:r>
      <w:r w:rsidR="006328F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101257">
        <w:rPr>
          <w:rFonts w:ascii="Times New Roman" w:hAnsi="Times New Roman" w:cs="Times New Roman"/>
          <w:sz w:val="28"/>
          <w:szCs w:val="28"/>
        </w:rPr>
        <w:t xml:space="preserve"> БРО</w:t>
      </w:r>
      <w:r w:rsidR="006328F9">
        <w:rPr>
          <w:rFonts w:ascii="Times New Roman" w:hAnsi="Times New Roman" w:cs="Times New Roman"/>
          <w:sz w:val="28"/>
          <w:szCs w:val="28"/>
        </w:rPr>
        <w:t xml:space="preserve"> </w:t>
      </w:r>
      <w:r w:rsidR="00295F20">
        <w:rPr>
          <w:rFonts w:ascii="Times New Roman" w:hAnsi="Times New Roman" w:cs="Times New Roman"/>
          <w:sz w:val="28"/>
          <w:szCs w:val="28"/>
        </w:rPr>
        <w:t>профсоюза работников налоговых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F20" w:rsidRDefault="005B7FC5" w:rsidP="0029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328F9" w:rsidRPr="006328F9">
        <w:rPr>
          <w:rFonts w:ascii="Times New Roman" w:hAnsi="Times New Roman" w:cs="Times New Roman"/>
          <w:sz w:val="28"/>
          <w:szCs w:val="28"/>
        </w:rPr>
        <w:t xml:space="preserve"> </w:t>
      </w:r>
      <w:r w:rsidR="00295F20">
        <w:rPr>
          <w:rFonts w:ascii="Times New Roman" w:hAnsi="Times New Roman" w:cs="Times New Roman"/>
          <w:sz w:val="28"/>
          <w:szCs w:val="28"/>
        </w:rPr>
        <w:t>Махлянова Л.В. – председатель БРО профсоюза работников жизнеобеспечения;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95F20">
        <w:rPr>
          <w:rFonts w:ascii="Times New Roman" w:hAnsi="Times New Roman" w:cs="Times New Roman"/>
          <w:sz w:val="28"/>
          <w:szCs w:val="28"/>
        </w:rPr>
        <w:t>Будаев С.Д – председатель БРО профсоюза работников лесных отраслей;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1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28F9">
        <w:rPr>
          <w:rFonts w:ascii="Times New Roman" w:hAnsi="Times New Roman" w:cs="Times New Roman"/>
          <w:sz w:val="28"/>
          <w:szCs w:val="28"/>
        </w:rPr>
        <w:t>Бидогаева</w:t>
      </w:r>
      <w:proofErr w:type="spellEnd"/>
      <w:r w:rsidR="006328F9">
        <w:rPr>
          <w:rFonts w:ascii="Times New Roman" w:hAnsi="Times New Roman" w:cs="Times New Roman"/>
          <w:sz w:val="28"/>
          <w:szCs w:val="28"/>
        </w:rPr>
        <w:t xml:space="preserve"> Г.И.</w:t>
      </w:r>
      <w:r w:rsidR="00101257">
        <w:rPr>
          <w:rFonts w:ascii="Times New Roman" w:hAnsi="Times New Roman" w:cs="Times New Roman"/>
          <w:sz w:val="28"/>
          <w:szCs w:val="28"/>
        </w:rPr>
        <w:t xml:space="preserve"> –</w:t>
      </w:r>
      <w:r w:rsidR="006328F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101257">
        <w:rPr>
          <w:rFonts w:ascii="Times New Roman" w:hAnsi="Times New Roman" w:cs="Times New Roman"/>
          <w:sz w:val="28"/>
          <w:szCs w:val="28"/>
        </w:rPr>
        <w:t xml:space="preserve"> </w:t>
      </w:r>
      <w:r w:rsidR="006328F9">
        <w:rPr>
          <w:rFonts w:ascii="Times New Roman" w:hAnsi="Times New Roman" w:cs="Times New Roman"/>
          <w:sz w:val="28"/>
          <w:szCs w:val="28"/>
        </w:rPr>
        <w:t xml:space="preserve"> БРТОО ПРОФСПОРТТУР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257" w:rsidRPr="003A235E" w:rsidRDefault="00101257" w:rsidP="00101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i/>
          <w:color w:val="000000"/>
          <w:sz w:val="28"/>
          <w:szCs w:val="28"/>
        </w:rPr>
        <w:t>3</w:t>
      </w:r>
    </w:p>
    <w:p w:rsidR="00101257" w:rsidRPr="003A235E" w:rsidRDefault="00101257" w:rsidP="00101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101257" w:rsidRPr="003A235E" w:rsidRDefault="00101257" w:rsidP="00101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5B7FC5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>Смета</w:t>
      </w: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 xml:space="preserve">Республиканской межотраслевой профсоюзной спартакиады </w:t>
      </w: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>среди членских организаций ООП РБ «Спартакиада - 2024»</w:t>
      </w:r>
    </w:p>
    <w:p w:rsidR="00B91A1B" w:rsidRPr="00B91A1B" w:rsidRDefault="00B91A1B" w:rsidP="00B91A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3191"/>
      </w:tblGrid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1 общекомандное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- 1 место – 10 000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- 2 место – 7 000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- 3 место – 5 000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 xml:space="preserve">6 командных 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- 1 место – 2 000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- 2 место – 1 500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- 3 место – 1 000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3 лично (мужчины)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- 1 место – 1 000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- 2 место – 700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- 3 место – 500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лично (женщины)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- 1 место – 1 000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- 2 место – 700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- 3 место – 500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Конкурс болельщиков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- 1 место – 3 000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- 2 место – 2 000 рублей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- 3 место – 1 000 рублей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4 500*6=27 000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2 200*3=6 600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2 200*3=6 600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=68 200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 xml:space="preserve">100 * 50 шт. = 5 000 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Кубки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500*20 шт. = 10 000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Медали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100*18 шт</w:t>
            </w:r>
            <w:r w:rsidR="001012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 xml:space="preserve"> = 1800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Оплата судей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Главный судья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Судьи соревнований</w:t>
            </w:r>
          </w:p>
        </w:tc>
        <w:tc>
          <w:tcPr>
            <w:tcW w:w="3191" w:type="dxa"/>
          </w:tcPr>
          <w:p w:rsidR="00101257" w:rsidRDefault="00101257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2 000*6</w:t>
            </w:r>
          </w:p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=15 000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Аренда аппаратуры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Оплата ведущего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Оформление, баннер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pStyle w:val="a4"/>
              <w:numPr>
                <w:ilvl w:val="0"/>
                <w:numId w:val="6"/>
              </w:numPr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Аренда спортсооружений, инвентаря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</w:tc>
      </w:tr>
      <w:tr w:rsidR="00B91A1B" w:rsidRPr="00B91A1B" w:rsidTr="001115CB">
        <w:tc>
          <w:tcPr>
            <w:tcW w:w="110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B91A1B" w:rsidRPr="00B91A1B" w:rsidRDefault="00B91A1B" w:rsidP="00B91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A1B">
              <w:rPr>
                <w:rFonts w:ascii="Times New Roman" w:hAnsi="Times New Roman" w:cs="Times New Roman"/>
                <w:sz w:val="28"/>
                <w:szCs w:val="28"/>
              </w:rPr>
              <w:t>140 000 рублей</w:t>
            </w:r>
          </w:p>
        </w:tc>
      </w:tr>
    </w:tbl>
    <w:p w:rsidR="00101257" w:rsidRDefault="00101257" w:rsidP="00B91A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A1B" w:rsidRPr="00B91A1B" w:rsidRDefault="00B91A1B" w:rsidP="00B91A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>Организационный взнос 15 команд * 5 000 = 75 000</w:t>
      </w:r>
    </w:p>
    <w:p w:rsidR="00B91A1B" w:rsidRPr="00B91A1B" w:rsidRDefault="00B91A1B" w:rsidP="00B91A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A1B">
        <w:rPr>
          <w:rFonts w:ascii="Times New Roman" w:hAnsi="Times New Roman" w:cs="Times New Roman"/>
          <w:sz w:val="28"/>
          <w:szCs w:val="28"/>
        </w:rPr>
        <w:t>Питание, проезд, страховка, допуск врача  за счет командирующей стороны</w:t>
      </w:r>
      <w:r w:rsidR="0010125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23EDB" w:rsidRPr="00B91A1B" w:rsidRDefault="00C23EDB" w:rsidP="00B91A1B">
      <w:pPr>
        <w:spacing w:after="0" w:line="240" w:lineRule="auto"/>
        <w:ind w:firstLine="141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02B" w:rsidRPr="00B91A1B" w:rsidRDefault="0026502B" w:rsidP="00B91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02B" w:rsidRPr="00B91A1B" w:rsidSect="00331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47E8"/>
    <w:multiLevelType w:val="hybridMultilevel"/>
    <w:tmpl w:val="D93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66B7F"/>
    <w:multiLevelType w:val="hybridMultilevel"/>
    <w:tmpl w:val="5DE48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75150647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101257"/>
    <w:rsid w:val="001C077B"/>
    <w:rsid w:val="0026502B"/>
    <w:rsid w:val="00295F20"/>
    <w:rsid w:val="0033172F"/>
    <w:rsid w:val="005B7FC5"/>
    <w:rsid w:val="006328F9"/>
    <w:rsid w:val="00B85ADA"/>
    <w:rsid w:val="00B91A1B"/>
    <w:rsid w:val="00C23EDB"/>
    <w:rsid w:val="00DE5B5E"/>
    <w:rsid w:val="00FA03E1"/>
    <w:rsid w:val="00FB0B9B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A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A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2024-03-14T04:13:00Z</cp:lastPrinted>
  <dcterms:created xsi:type="dcterms:W3CDTF">2024-02-27T05:16:00Z</dcterms:created>
  <dcterms:modified xsi:type="dcterms:W3CDTF">2024-03-14T04:14:00Z</dcterms:modified>
</cp:coreProperties>
</file>